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108" w:type="dxa"/>
        <w:tblLayout w:type="fixed"/>
        <w:tblLook w:val="0000"/>
      </w:tblPr>
      <w:tblGrid>
        <w:gridCol w:w="6919"/>
        <w:gridCol w:w="3996"/>
      </w:tblGrid>
      <w:tr w:rsidR="00E64649" w:rsidRPr="00DC614A" w:rsidTr="00E64649">
        <w:tc>
          <w:tcPr>
            <w:tcW w:w="6919" w:type="dxa"/>
          </w:tcPr>
          <w:p w:rsidR="00E64649" w:rsidRPr="00DC614A" w:rsidRDefault="00E64649" w:rsidP="00E6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64649" w:rsidRPr="00CB649A" w:rsidRDefault="00E64649" w:rsidP="00E64649">
            <w:pPr>
              <w:pStyle w:val="1"/>
              <w:snapToGrid w:val="0"/>
              <w:jc w:val="right"/>
              <w:rPr>
                <w:sz w:val="20"/>
              </w:rPr>
            </w:pPr>
            <w:r w:rsidRPr="00CB649A">
              <w:rPr>
                <w:sz w:val="20"/>
              </w:rPr>
              <w:t>УТВЕРЖДАЮ</w:t>
            </w:r>
          </w:p>
        </w:tc>
      </w:tr>
      <w:tr w:rsidR="00E64649" w:rsidRPr="00DC614A" w:rsidTr="00E64649">
        <w:tc>
          <w:tcPr>
            <w:tcW w:w="6919" w:type="dxa"/>
          </w:tcPr>
          <w:p w:rsidR="00E64649" w:rsidRPr="00DC614A" w:rsidRDefault="00E64649" w:rsidP="00E6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64649" w:rsidRPr="00CB649A" w:rsidRDefault="00E64649" w:rsidP="00E64649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 w:rsidRPr="00CB649A">
              <w:rPr>
                <w:sz w:val="20"/>
              </w:rPr>
              <w:t xml:space="preserve"> МБУ СШОР по  футболу «Сигнал» </w:t>
            </w:r>
            <w:proofErr w:type="gramStart"/>
            <w:r w:rsidRPr="00CB649A">
              <w:rPr>
                <w:sz w:val="20"/>
              </w:rPr>
              <w:t>г</w:t>
            </w:r>
            <w:proofErr w:type="gramEnd"/>
            <w:r w:rsidRPr="00CB649A">
              <w:rPr>
                <w:sz w:val="20"/>
              </w:rPr>
              <w:t>. Челябинска</w:t>
            </w:r>
          </w:p>
          <w:p w:rsidR="00E64649" w:rsidRPr="00CB649A" w:rsidRDefault="00E64649" w:rsidP="00E64649">
            <w:pPr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С.А. Швецов</w:t>
            </w:r>
          </w:p>
          <w:p w:rsidR="00E64649" w:rsidRPr="00CB649A" w:rsidRDefault="00E64649" w:rsidP="00E64649">
            <w:pPr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649" w:rsidRPr="00CB649A" w:rsidRDefault="00E64649" w:rsidP="00E646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4649" w:rsidRPr="00DC614A" w:rsidRDefault="00E64649" w:rsidP="00E64649">
      <w:pPr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E64649" w:rsidRPr="00DC614A" w:rsidRDefault="00E64649" w:rsidP="00E64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64649" w:rsidRPr="00DC614A" w:rsidRDefault="00E64649" w:rsidP="00E64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МБ</w:t>
      </w:r>
      <w:r w:rsidRPr="00DC614A">
        <w:rPr>
          <w:rFonts w:ascii="Times New Roman" w:hAnsi="Times New Roman" w:cs="Times New Roman"/>
          <w:b/>
          <w:sz w:val="28"/>
          <w:szCs w:val="28"/>
        </w:rPr>
        <w:t xml:space="preserve">У СШОР  по футболу  «Сигнал» </w:t>
      </w:r>
      <w:proofErr w:type="gramStart"/>
      <w:r w:rsidRPr="00DC614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C614A">
        <w:rPr>
          <w:rFonts w:ascii="Times New Roman" w:hAnsi="Times New Roman" w:cs="Times New Roman"/>
          <w:b/>
          <w:sz w:val="28"/>
          <w:szCs w:val="28"/>
        </w:rPr>
        <w:t xml:space="preserve">. Челябинска </w:t>
      </w:r>
    </w:p>
    <w:p w:rsidR="00E64649" w:rsidRPr="00DC614A" w:rsidRDefault="00E64649" w:rsidP="00E64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</w:t>
      </w:r>
      <w:proofErr w:type="spellEnd"/>
      <w:r w:rsidRPr="00DC614A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.г.</w:t>
      </w:r>
    </w:p>
    <w:tbl>
      <w:tblPr>
        <w:tblW w:w="10740" w:type="dxa"/>
        <w:tblInd w:w="283" w:type="dxa"/>
        <w:tblLayout w:type="fixed"/>
        <w:tblLook w:val="0000"/>
      </w:tblPr>
      <w:tblGrid>
        <w:gridCol w:w="561"/>
        <w:gridCol w:w="3375"/>
        <w:gridCol w:w="2126"/>
        <w:gridCol w:w="2835"/>
        <w:gridCol w:w="1843"/>
      </w:tblGrid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64649" w:rsidRPr="00DC614A" w:rsidRDefault="00E64649" w:rsidP="00E64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</w:t>
            </w:r>
          </w:p>
          <w:p w:rsidR="00E64649" w:rsidRPr="00DC614A" w:rsidRDefault="00E64649" w:rsidP="00E6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E64649" w:rsidRPr="00DC614A" w:rsidTr="00E64649">
        <w:trPr>
          <w:cantSplit/>
        </w:trPr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Организационная</w:t>
            </w:r>
            <w:proofErr w:type="spellEnd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9A06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на тренерском совете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работы на 20</w:t>
            </w:r>
            <w:r w:rsidR="009A06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 w:rsidR="004367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на тренерском совете плана 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вно-массовых мероприятий на 2019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9A0689" w:rsidP="009A06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4367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- календарь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групп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приемных,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переводных контрольных нормативов и отбора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9A068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тарификации тренерско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076DC8" w:rsidRDefault="008A439D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439D">
              <w:rPr>
                <w:rFonts w:ascii="Times New Roman" w:hAnsi="Times New Roman" w:cs="Times New Roman"/>
                <w:sz w:val="24"/>
                <w:szCs w:val="24"/>
              </w:rPr>
              <w:t>09 - 10.01.2020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тренерского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советов на новый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076DC8" w:rsidP="00076D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67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сдачи приемных и контрольных нормативов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076DC8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- график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оперативных совещаний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ам. директора, методисты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проведения 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436765" w:rsidP="004367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ОУТЗ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Доукомплектование специализированных  классов школ № 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436765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ходатайства по зачислению воспитанников школы в интернат спортивного профиля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Апрель-август </w:t>
            </w:r>
          </w:p>
          <w:p w:rsidR="00E64649" w:rsidRPr="00DC614A" w:rsidRDefault="00E64649" w:rsidP="004367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67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и анализов работы за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0D35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D35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D3553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Отчеты, анализы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воспитательной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0D35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D35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5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5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0D35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D35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5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5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расписания ТЗ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373B9C" w:rsidP="00373B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сводное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и конференциях ЧОФФ и ЧГФФ и мини-футбола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календарю ЧОФФ, ЧГФФ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методического совета МОУ Ленинского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8A439D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методического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373B9C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28.12.2020 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ТБ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8A439D" w:rsidP="008A4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09 - 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8A439D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о дополнит</w:t>
            </w:r>
            <w:proofErr w:type="gramEnd"/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План-конспект, протокол, фото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летней оздоровительной компании и организация оздоровления воспитанников школы (городские лагеря, загородные лагеря, восстановительные и учебно-тренировочные сборы) в новом учебном году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8A439D" w:rsidP="008A4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методист,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иректора,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конференциях, курсах  по повышению квалификации и лицензированию тренеров-преподавателей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A501FB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дополнительному расписанию</w:t>
            </w:r>
          </w:p>
          <w:p w:rsidR="00E64649" w:rsidRDefault="00E64649" w:rsidP="00E6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Pr="00DC614A" w:rsidRDefault="00E64649" w:rsidP="00E6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заявочной компании для участия в соревнованиях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май, декабрь </w:t>
            </w:r>
          </w:p>
          <w:p w:rsidR="00E64649" w:rsidRPr="00DC614A" w:rsidRDefault="00E64649" w:rsidP="008A43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43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разрядов, судейских категорий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апрель-май</w:t>
            </w:r>
          </w:p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01F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ренеры,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спортивных разрядов</w:t>
            </w:r>
          </w:p>
        </w:tc>
      </w:tr>
      <w:tr w:rsidR="00E64649" w:rsidRPr="00DC614A" w:rsidTr="00E64649">
        <w:trPr>
          <w:trHeight w:val="5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Присвоение и оформление  категорий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 категорий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родительского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A501FB" w:rsidP="00A501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а п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ервом тренерском совете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 совет,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684F0F" w:rsidP="00684F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ст. тренеров 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 распределение функциональных обязанностей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A501FB" w:rsidP="00A501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Оформление статистического отчета по форме 5 - ФК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684F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</w:t>
            </w:r>
            <w:r w:rsidR="00684F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нструктор -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совместных разработок и проведение спортивных мероприятий с Администрацией Ленинского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Протоколы,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планы отбора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отбору воспитанников в СШОР (МОУ + дошкольные учреждения)  г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ст. тренеры, 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таблицы, 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материально-технической базы на СК «Сигнал», «Лидер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684F0F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план мероприятий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спортивной работы в спортивных лагерях для воспитанников школы (городские лагеря, загородные лагеря)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итоговые документы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медицинского обследования всех воспитанников школ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городком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по возрастам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Справки, допуск к УТЗ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Обеспечение специализированным инвентарем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НП,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684F0F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D43710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</w:tr>
      <w:tr w:rsidR="00E64649" w:rsidRPr="00DC614A" w:rsidTr="00E64649">
        <w:trPr>
          <w:trHeight w:val="4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тренеров, общественников, студентов, практикантов к организационно-спортивной  работе в общеобразовательных школах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684F0F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D43710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 с ВУЗами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тренеров в мероприятиях по обмену опытом среди детских тренеров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Челябинска и Челябинской области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684F0F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D43710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етодисты,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итоговые документы</w:t>
            </w:r>
          </w:p>
        </w:tc>
      </w:tr>
      <w:tr w:rsidR="00E64649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2C0344" w:rsidRDefault="00E64649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привлечению талантливых спортсменов из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обл. и других регионов для обучения и воспитания в СШОР «Сигнал»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684F0F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 директора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F0F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F0F" w:rsidRPr="002C0344" w:rsidRDefault="00684F0F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F0F" w:rsidRPr="00DC614A" w:rsidRDefault="00684F0F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собеседования тренеров с директором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F0F" w:rsidRPr="00DC614A" w:rsidRDefault="00D43710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4F0F" w:rsidRPr="00DC614A" w:rsidRDefault="001F7871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тренеры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58" w:rsidRPr="00DC614A" w:rsidRDefault="00DE4858" w:rsidP="00DE48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684F0F" w:rsidRPr="00DC614A" w:rsidRDefault="00684F0F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71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871" w:rsidRPr="002C0344" w:rsidRDefault="001F7871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871" w:rsidRDefault="001F7871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с директором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871" w:rsidRDefault="001F7871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871" w:rsidRDefault="001F7871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тренеры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58" w:rsidRPr="00DC614A" w:rsidRDefault="00DE4858" w:rsidP="00DE48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1F7871" w:rsidRPr="00DC614A" w:rsidRDefault="001F7871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71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871" w:rsidRPr="002C0344" w:rsidRDefault="001F7871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871" w:rsidRDefault="00110E1A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углубленного тестирования старших юношей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871" w:rsidRDefault="00110E1A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 2020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7871" w:rsidRDefault="00DE4858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0E1A">
              <w:rPr>
                <w:rFonts w:ascii="Times New Roman" w:hAnsi="Times New Roman" w:cs="Times New Roman"/>
                <w:sz w:val="24"/>
                <w:szCs w:val="24"/>
              </w:rPr>
              <w:t>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58" w:rsidRPr="00DC614A" w:rsidRDefault="00DE4858" w:rsidP="00DE48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1F7871" w:rsidRPr="00DC614A" w:rsidRDefault="001F7871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FBA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FBA" w:rsidRPr="002C0344" w:rsidRDefault="00743FBA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FBA" w:rsidRPr="00DC614A" w:rsidRDefault="00743FBA" w:rsidP="0080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разработок совместно с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FBA" w:rsidRPr="00DC614A" w:rsidRDefault="00743FBA" w:rsidP="0080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FBA" w:rsidRPr="00DC614A" w:rsidRDefault="00743FBA" w:rsidP="0080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BA" w:rsidRPr="00DC614A" w:rsidRDefault="00743FBA" w:rsidP="0080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</w:tr>
      <w:tr w:rsidR="00743FBA" w:rsidRPr="00DC614A" w:rsidTr="00E6464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FBA" w:rsidRPr="002C0344" w:rsidRDefault="00743FBA" w:rsidP="00E6464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FBA" w:rsidRPr="00DC614A" w:rsidRDefault="00743FBA" w:rsidP="008064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совместных заседаниях педагогического совета с МОУ № 146, 108,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нтерната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FBA" w:rsidRPr="00DC614A" w:rsidRDefault="00743FBA" w:rsidP="0080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FBA" w:rsidRPr="00DC614A" w:rsidRDefault="00743FBA" w:rsidP="0080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</w:p>
          <w:p w:rsidR="00743FBA" w:rsidRPr="00DC614A" w:rsidRDefault="00743FBA" w:rsidP="00806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BA" w:rsidRPr="00DC614A" w:rsidRDefault="00743FBA" w:rsidP="008064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2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и 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работа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приемных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аналитических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контрольно-переводных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аналитик,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для тренеров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E485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</w:t>
            </w:r>
            <w:proofErr w:type="gramStart"/>
            <w:r w:rsidR="00DE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E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48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E4858">
              <w:rPr>
                <w:rFonts w:ascii="Times New Roman" w:hAnsi="Times New Roman" w:cs="Times New Roman"/>
                <w:sz w:val="24"/>
                <w:szCs w:val="24"/>
              </w:rPr>
              <w:t>рафику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конспекты, методические разработки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ТЗ согласно утвержденному расписанию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урналы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ТЗ в ДОЛ и во время ТС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Конспекты, протоколы, отчеты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отбору воспитанников в СШОР (МОУ + дошкольные учреждения)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Списки групп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мероприятий с Администрацией Ленинского района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тренировочной и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-оздоровительной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спортивных лагерях для воспитанников школы (городские лагеря, загородные лагеря)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годовых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месячных планов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возрастам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4202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20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2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2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планы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тренировочных занятий, утверждение планов работы старших тренеров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4202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20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2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2E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DE4858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етодисты, ст. тренеры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тренировочных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4A5DB3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 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тренерского советов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тренерского совета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методисты, 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планов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по периодам подготовки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4202EB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13.01.2020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 совет,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ланы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контроля за стабильностью контингента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4A5DB3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занятий с тренерским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составом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(п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 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четвергам)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4202EB" w:rsidP="004202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Аналитик, м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Протоколы, метод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участия команд в официальных соревнованиях, делегирование учащихся в сборные команды всех уровней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4A5DB3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списки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ведения журнала учета групповых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4A5DB3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E64649" w:rsidRPr="00DC614A" w:rsidRDefault="004A5DB3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рафику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Подведение итогов смотра-конкурса среди тренеров (определение и поощрения лучших тренеров)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4A5DB3" w:rsidP="004A5D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спортивных мероприятиях согласно календарю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2F0473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Положения, итоговые таблицы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Выполнение календарного плана спортивно-массовых мероприятий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2F0473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Итоговые документы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среди  муниципальных спортивных школ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F0473" w:rsidRPr="00D56A4D" w:rsidRDefault="002F0473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УФСК</w:t>
            </w:r>
            <w:r w:rsidR="002E0837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Стенд,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Кроссе Наций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473">
              <w:rPr>
                <w:rFonts w:ascii="Times New Roman" w:hAnsi="Times New Roman" w:cs="Times New Roman"/>
                <w:sz w:val="24"/>
                <w:szCs w:val="24"/>
              </w:rPr>
              <w:t>По расписанию УФСК</w:t>
            </w:r>
            <w:r w:rsidR="002E0837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декаде спорта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2F0473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УФСК</w:t>
            </w:r>
            <w:r w:rsidR="002E0837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лыжной гонке «Лыжня России»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2E0837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УФСК 2020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забеге «По зову души»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2E0837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УФСК 2020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«Всероссийский олимпийский день»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2E0837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УФСК 2020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«День Физкультурника»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5-15 августа </w:t>
            </w:r>
          </w:p>
          <w:p w:rsidR="00E64649" w:rsidRPr="00DC614A" w:rsidRDefault="00E64649" w:rsidP="002E08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0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«Дне футбола»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Default="00E64649" w:rsidP="002E08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2E0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теоретической специализированн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классов совместно со школой № 146,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№108, 32,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 углубленному обучению спортивных игр и подготовка к поступлению в спортивные вузы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2E0837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итоговые документы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5C2DDB" w:rsidRDefault="00E64649" w:rsidP="00E64649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спартакиад, спортивных соревнований силами старших воспитанников в школах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743FBA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</w:tr>
      <w:tr w:rsidR="00E64649" w:rsidRPr="00DC614A" w:rsidTr="00E64649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работа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проверки готовности школы к новому тренировочному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D67F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</w:t>
            </w:r>
            <w:r w:rsidR="00D67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утверждение сметы расходов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D67F84" w:rsidP="00D67F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 директора,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оборудование, оргтехнику, медикаменты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D67F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D67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наградного фонда, медикаментов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Ведомость, договора, акты, накладные, счет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оргтехники, мебели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б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канцтоваров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средств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спортивного инвентаря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Составление отчет о расходовании средств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E64649" w:rsidRPr="00DC614A" w:rsidTr="00E64649">
        <w:trPr>
          <w:trHeight w:val="599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Оформление командировок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договоров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C230B6" w:rsidRDefault="00E64649" w:rsidP="00E64649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котировок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E64649" w:rsidRPr="00DC614A" w:rsidTr="00E64649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воспитательной работы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D67F84" w:rsidP="00D67F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 планов воспитательной работы в группах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D67F84" w:rsidP="00D67F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взаимосвязи с ОУ Ленинского района и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Челябинска, с интернатом спортивного профиля </w:t>
            </w:r>
          </w:p>
          <w:p w:rsidR="00E64649" w:rsidRPr="00DC614A" w:rsidRDefault="00E64649" w:rsidP="00E6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г. Челябинска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благоустройству школы, оздоровительной кампании, улучшению материально – технической базы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родительский комитет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ветеранами спорта, ветеранами боевых событий, воспитанниками отслуживших в армии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спортсменов, празднование «Дней Именинников»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родит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Справка, информация,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воспитанников к службе в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выпуск поздравительных материалов о лучших командах, воспитанниках, тренерах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методисты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стенды,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и дисциплиной воспитанников в общеобразовательных школах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положения,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Публикация в СМИ информации о жизни школы, результатах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газеты, фото, сайт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прессы РФ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информационной базы по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 Челябинску о школе, достижениях, условиях и внедрение ее в печать, на телевидение и др. средства массовой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по правилам дорожного движения:</w:t>
            </w:r>
          </w:p>
          <w:p w:rsidR="00E64649" w:rsidRPr="00DC614A" w:rsidRDefault="00E64649" w:rsidP="00E6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проведение дополнительных инструктажей перед каникулами</w:t>
            </w:r>
          </w:p>
          <w:p w:rsidR="00E64649" w:rsidRPr="00DC614A" w:rsidRDefault="00E64649" w:rsidP="00E6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проведение дополнительных инструктажей перед выездом на игры</w:t>
            </w:r>
          </w:p>
          <w:p w:rsidR="00E64649" w:rsidRDefault="00E64649" w:rsidP="00E6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беседы с воспитанниками и родителями по профилактике ДТП</w:t>
            </w:r>
          </w:p>
          <w:p w:rsidR="00E64649" w:rsidRPr="00DC614A" w:rsidRDefault="00E64649" w:rsidP="00E6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уголка безопасности на воде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 УТЗ по технике безопасности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Поддержание в чистоте мест занятий, ремонт простейшего спортинвентаря и оборудования, содержание в чистоте спорт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ормы, подготовка  к ТЗ и соревнованиям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Укрепление дисциплины на тренировочных занятиях и соревнованиях, выполнение правил поведения на спортсооружениях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Посещение спортивно-массовых мероприятий (по дополнительному календарю школы и УФКС  и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Обновление стендов  (информационный, соревновательный</w:t>
            </w:r>
            <w:proofErr w:type="gramEnd"/>
          </w:p>
          <w:p w:rsidR="00E64649" w:rsidRPr="00DC614A" w:rsidRDefault="00E64649" w:rsidP="00E6464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школы, лучшие воспитанники,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gramEnd"/>
            <w:r w:rsidRPr="00DC614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мероприятиях согласно плану Управления по ФКС и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Челябинска, Администрации г. Челябинска и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Весь состав школы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банка данных о детях из социально-незащищенных семей, детей «группы риска»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 плана общественных мероприятий, направленных на поддержание порядка на спортивных базах школы и филиалов, озеленении этих территорий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Создание трудовых отрядов по благоустройству города, района, территории спортивного комплекса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колами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массовой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 мероприятиям проводимых школой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поведения на спортсооружениях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Тренеры, администрация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СК «Сигнал»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по вопросам воспитания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собраний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ентябрь, апрель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родительских собраний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работы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работы с родителями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9047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выборов родительского комитета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47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904707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социального запроса родителей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Анкеты, справка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Осуществление совместной работы коллектива школы и родителей по созданию условий для успешного воспитания детей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Посещение воспитанников на дому, изучение условия проживания, быта, материальные условия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«Образование всем детям»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904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</w:t>
            </w:r>
            <w:r w:rsidR="009047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пожилого человека»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904707" w:rsidP="00904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E64649">
              <w:rPr>
                <w:rFonts w:ascii="Times New Roman" w:hAnsi="Times New Roman" w:cs="Times New Roman"/>
                <w:sz w:val="24"/>
                <w:szCs w:val="24"/>
              </w:rPr>
              <w:t>ктябрь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Учителя»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02-06 октября </w:t>
            </w:r>
          </w:p>
          <w:p w:rsidR="00E64649" w:rsidRPr="00DC614A" w:rsidRDefault="00E64649" w:rsidP="00235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5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инструктор-методист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«Правовое просвещение»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«Защита»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Матери»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235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21-27.11.20</w:t>
            </w:r>
            <w:r w:rsidR="002355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 мероприятия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23555D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Победы»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DE67EF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ам. директора, методисты,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E64649" w:rsidRPr="00DC614A" w:rsidRDefault="00E64649" w:rsidP="00E6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«Всемирный день без табака»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DE67EF" w:rsidP="00DE67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4649">
              <w:rPr>
                <w:rFonts w:ascii="Times New Roman" w:hAnsi="Times New Roman" w:cs="Times New Roman"/>
                <w:sz w:val="24"/>
                <w:szCs w:val="24"/>
              </w:rPr>
              <w:t>ай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памяти и скорби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DE67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</w:t>
            </w:r>
            <w:r w:rsidR="00DE67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 с воспитанниками о вреде курения, алкоголя, наркотиков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конспект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систематической проверки дневников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661261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64649" w:rsidRPr="00DC614A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4649" w:rsidRPr="00DC614A" w:rsidTr="00E64649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EC2A34" w:rsidRDefault="00E64649" w:rsidP="00E64649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субботниках на территории СК Сигнал и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49" w:rsidRPr="00DC614A" w:rsidRDefault="00E64649" w:rsidP="00E64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</w:tbl>
    <w:p w:rsidR="00E64649" w:rsidRPr="00DC614A" w:rsidRDefault="00E64649" w:rsidP="00E64649">
      <w:pPr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64649" w:rsidRDefault="00E64649" w:rsidP="00E6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</w:t>
      </w:r>
    </w:p>
    <w:p w:rsidR="00E64649" w:rsidRPr="00DC614A" w:rsidRDefault="00E64649" w:rsidP="00E6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МБ</w:t>
      </w:r>
      <w:r w:rsidRPr="00DC614A">
        <w:rPr>
          <w:rFonts w:ascii="Times New Roman" w:hAnsi="Times New Roman" w:cs="Times New Roman"/>
          <w:sz w:val="24"/>
          <w:szCs w:val="24"/>
        </w:rPr>
        <w:t xml:space="preserve">У СШОР </w:t>
      </w:r>
    </w:p>
    <w:p w:rsidR="00E64649" w:rsidRPr="00DC614A" w:rsidRDefault="00E64649" w:rsidP="00E6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по футболу</w:t>
      </w:r>
      <w:r w:rsidRPr="00DC614A">
        <w:rPr>
          <w:rFonts w:ascii="Times New Roman" w:hAnsi="Times New Roman" w:cs="Times New Roman"/>
          <w:sz w:val="24"/>
          <w:szCs w:val="24"/>
        </w:rPr>
        <w:t xml:space="preserve"> «Сигнал» </w:t>
      </w:r>
      <w:proofErr w:type="gramStart"/>
      <w:r w:rsidRPr="00DC61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614A">
        <w:rPr>
          <w:rFonts w:ascii="Times New Roman" w:hAnsi="Times New Roman" w:cs="Times New Roman"/>
          <w:sz w:val="24"/>
          <w:szCs w:val="24"/>
        </w:rPr>
        <w:t xml:space="preserve">. Челябинска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В.И. Кривенький</w:t>
      </w:r>
    </w:p>
    <w:p w:rsidR="00E64649" w:rsidRPr="00DC614A" w:rsidRDefault="00E64649" w:rsidP="00E64649">
      <w:pPr>
        <w:rPr>
          <w:rFonts w:ascii="Times New Roman" w:hAnsi="Times New Roman" w:cs="Times New Roman"/>
          <w:sz w:val="24"/>
          <w:szCs w:val="24"/>
        </w:rPr>
      </w:pPr>
    </w:p>
    <w:p w:rsidR="000D197D" w:rsidRDefault="000D197D"/>
    <w:sectPr w:rsidR="000D197D" w:rsidSect="00E64649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354DD1"/>
    <w:multiLevelType w:val="hybridMultilevel"/>
    <w:tmpl w:val="FCEEE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A7EB0"/>
    <w:multiLevelType w:val="hybridMultilevel"/>
    <w:tmpl w:val="F26CBD06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F24AB"/>
    <w:multiLevelType w:val="hybridMultilevel"/>
    <w:tmpl w:val="81FE5F54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4A8D"/>
    <w:multiLevelType w:val="hybridMultilevel"/>
    <w:tmpl w:val="8AF68136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87B55"/>
    <w:multiLevelType w:val="hybridMultilevel"/>
    <w:tmpl w:val="8B9431F4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02577"/>
    <w:multiLevelType w:val="hybridMultilevel"/>
    <w:tmpl w:val="F05A5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1521D"/>
    <w:multiLevelType w:val="hybridMultilevel"/>
    <w:tmpl w:val="C4B4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pos w:val="beneathText"/>
  </w:footnotePr>
  <w:compat/>
  <w:rsids>
    <w:rsidRoot w:val="00E64649"/>
    <w:rsid w:val="00076DC8"/>
    <w:rsid w:val="000D197D"/>
    <w:rsid w:val="000D3553"/>
    <w:rsid w:val="00110E1A"/>
    <w:rsid w:val="001F7871"/>
    <w:rsid w:val="0023555D"/>
    <w:rsid w:val="0024606E"/>
    <w:rsid w:val="002E0837"/>
    <w:rsid w:val="002F0473"/>
    <w:rsid w:val="00373B9C"/>
    <w:rsid w:val="004202EB"/>
    <w:rsid w:val="00436765"/>
    <w:rsid w:val="004A5DB3"/>
    <w:rsid w:val="00546E0E"/>
    <w:rsid w:val="005728AC"/>
    <w:rsid w:val="005758CE"/>
    <w:rsid w:val="005E14A3"/>
    <w:rsid w:val="00661261"/>
    <w:rsid w:val="00684F0F"/>
    <w:rsid w:val="00743FBA"/>
    <w:rsid w:val="00764CB9"/>
    <w:rsid w:val="008A439D"/>
    <w:rsid w:val="00904707"/>
    <w:rsid w:val="00943D9D"/>
    <w:rsid w:val="009A0689"/>
    <w:rsid w:val="00A23BE4"/>
    <w:rsid w:val="00A302FC"/>
    <w:rsid w:val="00A501FB"/>
    <w:rsid w:val="00AA7D14"/>
    <w:rsid w:val="00BF5027"/>
    <w:rsid w:val="00D43710"/>
    <w:rsid w:val="00D67F84"/>
    <w:rsid w:val="00DE4858"/>
    <w:rsid w:val="00DE67EF"/>
    <w:rsid w:val="00E64649"/>
    <w:rsid w:val="00EE1A03"/>
    <w:rsid w:val="00FE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6464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E64649"/>
    <w:pPr>
      <w:keepNext/>
      <w:numPr>
        <w:ilvl w:val="2"/>
        <w:numId w:val="1"/>
      </w:numPr>
      <w:suppressAutoHyphens/>
      <w:spacing w:after="0" w:line="240" w:lineRule="auto"/>
      <w:ind w:left="-391" w:firstLine="391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64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646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64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2020-01-20T04:30:00Z</dcterms:created>
  <dcterms:modified xsi:type="dcterms:W3CDTF">2020-01-20T05:03:00Z</dcterms:modified>
</cp:coreProperties>
</file>